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D3" w:rsidRDefault="00232ED3" w:rsidP="00232ED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C69">
        <w:rPr>
          <w:rFonts w:ascii="Times New Roman" w:hAnsi="Times New Roman" w:cs="Times New Roman"/>
          <w:b/>
          <w:sz w:val="28"/>
          <w:szCs w:val="28"/>
        </w:rPr>
        <w:t xml:space="preserve">IMPLIKASI SURAT EDARAN DIRJEN BIMAS ISLAM            </w:t>
      </w:r>
      <w:r w:rsidR="00C13A4D">
        <w:rPr>
          <w:rFonts w:ascii="Times New Roman" w:hAnsi="Times New Roman" w:cs="Times New Roman"/>
          <w:b/>
          <w:sz w:val="28"/>
          <w:szCs w:val="28"/>
        </w:rPr>
        <w:t xml:space="preserve">                   NOMOR: P-005/</w:t>
      </w:r>
      <w:r w:rsidRPr="006E0C69">
        <w:rPr>
          <w:rFonts w:ascii="Times New Roman" w:hAnsi="Times New Roman" w:cs="Times New Roman"/>
          <w:b/>
          <w:sz w:val="28"/>
          <w:szCs w:val="28"/>
        </w:rPr>
        <w:t xml:space="preserve">DJ.III/HK.00.7/10/2021 TENTANG PERNIKAHAN DALAM MASA IDDAH ISTRI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232ED3" w:rsidRPr="006E0C69" w:rsidRDefault="00232ED3" w:rsidP="00232ED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13A4D">
        <w:rPr>
          <w:rFonts w:ascii="Times New Roman" w:hAnsi="Times New Roman" w:cs="Times New Roman"/>
          <w:b/>
          <w:sz w:val="28"/>
          <w:szCs w:val="28"/>
        </w:rPr>
        <w:t>PERS</w:t>
      </w:r>
      <w:r w:rsidRPr="006E0C69">
        <w:rPr>
          <w:rFonts w:ascii="Times New Roman" w:hAnsi="Times New Roman" w:cs="Times New Roman"/>
          <w:b/>
          <w:sz w:val="28"/>
          <w:szCs w:val="28"/>
        </w:rPr>
        <w:t>PEKTIF PERLINDUNGAN HAK-HAK PEREMPUAN</w:t>
      </w:r>
    </w:p>
    <w:p w:rsidR="00232ED3" w:rsidRDefault="00232ED3" w:rsidP="00232E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ED3" w:rsidRDefault="00232ED3" w:rsidP="00232E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232ED3" w:rsidRDefault="00232ED3" w:rsidP="009A7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Disusun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Memenuhi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Salah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Satu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Syarat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232ED3" w:rsidRDefault="00232ED3" w:rsidP="009A7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Memperoleh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Gelar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Sarjana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Hukum</w:t>
      </w:r>
      <w:proofErr w:type="spellEnd"/>
    </w:p>
    <w:p w:rsidR="00232ED3" w:rsidRDefault="00232ED3" w:rsidP="00232E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ED3" w:rsidRDefault="00232ED3" w:rsidP="00232E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72AF1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872AF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A74C7" w:rsidRPr="00872AF1" w:rsidRDefault="009A74C7" w:rsidP="00232E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ED3" w:rsidRPr="00872AF1" w:rsidRDefault="009A74C7" w:rsidP="00232E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WARDAH NISRINA</w:t>
      </w:r>
    </w:p>
    <w:p w:rsidR="00232ED3" w:rsidRPr="00872AF1" w:rsidRDefault="00232ED3" w:rsidP="00232E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AF1">
        <w:rPr>
          <w:rFonts w:ascii="Times New Roman" w:hAnsi="Times New Roman" w:cs="Times New Roman"/>
          <w:b/>
          <w:sz w:val="24"/>
          <w:szCs w:val="24"/>
        </w:rPr>
        <w:t>NIM: 1820101091</w:t>
      </w:r>
    </w:p>
    <w:p w:rsidR="00232ED3" w:rsidRPr="00872AF1" w:rsidRDefault="00232ED3" w:rsidP="00232E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ED3" w:rsidRPr="006E0C69" w:rsidRDefault="00232ED3" w:rsidP="00232E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AF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048290" cy="1848679"/>
            <wp:effectExtent l="19050" t="0" r="911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46813" cy="184734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ED3" w:rsidRPr="00872AF1" w:rsidRDefault="00232ED3" w:rsidP="00232E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ED3" w:rsidRPr="006E0C69" w:rsidRDefault="00232ED3" w:rsidP="00232ED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C69">
        <w:rPr>
          <w:rFonts w:ascii="Times New Roman" w:hAnsi="Times New Roman" w:cs="Times New Roman"/>
          <w:b/>
          <w:sz w:val="28"/>
          <w:szCs w:val="28"/>
        </w:rPr>
        <w:t>PROGRAM STUDI HUKUM KELUARGA ISLAM</w:t>
      </w:r>
    </w:p>
    <w:p w:rsidR="00232ED3" w:rsidRPr="006E0C69" w:rsidRDefault="00232ED3" w:rsidP="00232ED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C69">
        <w:rPr>
          <w:rFonts w:ascii="Times New Roman" w:hAnsi="Times New Roman" w:cs="Times New Roman"/>
          <w:b/>
          <w:sz w:val="28"/>
          <w:szCs w:val="28"/>
        </w:rPr>
        <w:t>FAKULTAS SYARIAH DAN HUKUM</w:t>
      </w:r>
    </w:p>
    <w:p w:rsidR="00232ED3" w:rsidRPr="006E0C69" w:rsidRDefault="00232ED3" w:rsidP="00232ED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C69">
        <w:rPr>
          <w:rFonts w:ascii="Times New Roman" w:hAnsi="Times New Roman" w:cs="Times New Roman"/>
          <w:b/>
          <w:sz w:val="28"/>
          <w:szCs w:val="28"/>
        </w:rPr>
        <w:t>UNIVERSITAS ISLAM NEGERI (UIN) RADEN FATAH</w:t>
      </w:r>
    </w:p>
    <w:p w:rsidR="00232ED3" w:rsidRPr="006E0C69" w:rsidRDefault="00232ED3" w:rsidP="00232ED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C69">
        <w:rPr>
          <w:rFonts w:ascii="Times New Roman" w:hAnsi="Times New Roman" w:cs="Times New Roman"/>
          <w:b/>
          <w:sz w:val="28"/>
          <w:szCs w:val="28"/>
        </w:rPr>
        <w:t>PALEMBANG</w:t>
      </w:r>
    </w:p>
    <w:p w:rsidR="00232ED3" w:rsidRPr="006E0C69" w:rsidRDefault="00232ED3" w:rsidP="00232ED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C69">
        <w:rPr>
          <w:rFonts w:ascii="Times New Roman" w:hAnsi="Times New Roman" w:cs="Times New Roman"/>
          <w:b/>
          <w:sz w:val="28"/>
          <w:szCs w:val="28"/>
        </w:rPr>
        <w:t>2022</w:t>
      </w:r>
    </w:p>
    <w:p w:rsidR="00B92FE4" w:rsidRDefault="00B92FE4"/>
    <w:sectPr w:rsidR="00B92FE4" w:rsidSect="00B92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232ED3"/>
    <w:rsid w:val="00232ED3"/>
    <w:rsid w:val="00445FE4"/>
    <w:rsid w:val="005832D0"/>
    <w:rsid w:val="008B2D23"/>
    <w:rsid w:val="009A74C7"/>
    <w:rsid w:val="00B92FE4"/>
    <w:rsid w:val="00BF298A"/>
    <w:rsid w:val="00C1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E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2022-06-23T17:04:00Z</dcterms:created>
  <dcterms:modified xsi:type="dcterms:W3CDTF">2023-01-17T07:21:00Z</dcterms:modified>
</cp:coreProperties>
</file>